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38" w:rsidRDefault="00BD1738" w:rsidP="00BD1738">
      <w:pPr>
        <w:spacing w:line="960" w:lineRule="auto"/>
        <w:ind w:right="560"/>
        <w:jc w:val="center"/>
        <w:rPr>
          <w:rFonts w:ascii="楷体_GB2312" w:eastAsia="楷体_GB2312" w:hAnsi="Arial" w:cs="Arial" w:hint="eastAsia"/>
          <w:b/>
          <w:color w:val="000000"/>
          <w:sz w:val="36"/>
          <w:szCs w:val="36"/>
        </w:rPr>
      </w:pPr>
      <w:r>
        <w:rPr>
          <w:rFonts w:ascii="楷体_GB2312" w:eastAsia="楷体_GB2312" w:hAnsi="Arial" w:cs="Arial" w:hint="eastAsia"/>
          <w:b/>
          <w:color w:val="000000"/>
          <w:sz w:val="36"/>
          <w:szCs w:val="36"/>
        </w:rPr>
        <w:t>浙江科技学院理学院/大数据学院“卓越班”选拔报名表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5"/>
        <w:gridCol w:w="659"/>
        <w:gridCol w:w="906"/>
        <w:gridCol w:w="849"/>
        <w:gridCol w:w="1139"/>
        <w:gridCol w:w="481"/>
        <w:gridCol w:w="389"/>
        <w:gridCol w:w="332"/>
        <w:gridCol w:w="943"/>
        <w:gridCol w:w="389"/>
        <w:gridCol w:w="467"/>
        <w:gridCol w:w="584"/>
        <w:gridCol w:w="316"/>
        <w:gridCol w:w="285"/>
        <w:gridCol w:w="1596"/>
      </w:tblGrid>
      <w:tr w:rsidR="00BD1738" w:rsidTr="00E324B2">
        <w:trPr>
          <w:trHeight w:val="83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38" w:rsidRDefault="00BD1738" w:rsidP="00E324B2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姓 名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38" w:rsidRDefault="00BD1738" w:rsidP="00E324B2">
            <w:pPr>
              <w:rPr>
                <w:rFonts w:ascii="楷体" w:eastAsia="楷体" w:hAnsi="楷体" w:cs="楷体" w:hint="eastAsia"/>
                <w:sz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38" w:rsidRDefault="00BD1738" w:rsidP="00E324B2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性 别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38" w:rsidRDefault="00BD1738" w:rsidP="00E324B2">
            <w:pPr>
              <w:rPr>
                <w:rFonts w:ascii="楷体" w:eastAsia="楷体" w:hAnsi="楷体" w:cs="楷体" w:hint="eastAsia"/>
                <w:sz w:val="2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38" w:rsidRDefault="00BD1738" w:rsidP="00E324B2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学 号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38" w:rsidRDefault="00BD1738" w:rsidP="00E324B2">
            <w:pPr>
              <w:rPr>
                <w:rFonts w:ascii="楷体" w:eastAsia="楷体" w:hAnsi="楷体" w:cs="楷体" w:hint="eastAsia"/>
                <w:sz w:val="28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38" w:rsidRDefault="00BD1738" w:rsidP="00E324B2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所在专</w:t>
            </w:r>
          </w:p>
          <w:p w:rsidR="00BD1738" w:rsidRDefault="00BD1738" w:rsidP="00E324B2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业、班级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38" w:rsidRDefault="00BD1738" w:rsidP="00E324B2">
            <w:pPr>
              <w:rPr>
                <w:rFonts w:ascii="楷体" w:eastAsia="楷体" w:hAnsi="楷体" w:cs="楷体" w:hint="eastAsia"/>
                <w:sz w:val="28"/>
              </w:rPr>
            </w:pPr>
          </w:p>
        </w:tc>
      </w:tr>
      <w:tr w:rsidR="00BD1738" w:rsidTr="00E324B2">
        <w:trPr>
          <w:cantSplit/>
          <w:trHeight w:val="778"/>
          <w:jc w:val="center"/>
        </w:trPr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38" w:rsidRDefault="00BD1738" w:rsidP="00E324B2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联系方式（手机、短号 ） </w:t>
            </w:r>
          </w:p>
        </w:tc>
        <w:tc>
          <w:tcPr>
            <w:tcW w:w="6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38" w:rsidRDefault="00BD1738" w:rsidP="00E324B2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/ </w:t>
            </w:r>
          </w:p>
        </w:tc>
      </w:tr>
      <w:tr w:rsidR="00BD1738" w:rsidTr="00E324B2">
        <w:trPr>
          <w:cantSplit/>
          <w:trHeight w:val="794"/>
          <w:jc w:val="center"/>
        </w:trPr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38" w:rsidRDefault="00BD1738" w:rsidP="00E324B2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专业排名</w:t>
            </w:r>
          </w:p>
          <w:p w:rsidR="00BD1738" w:rsidRDefault="00BD1738" w:rsidP="00E324B2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（名次/总人数）</w:t>
            </w:r>
          </w:p>
        </w:tc>
        <w:tc>
          <w:tcPr>
            <w:tcW w:w="6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38" w:rsidRDefault="00BD1738" w:rsidP="00E324B2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/</w:t>
            </w:r>
          </w:p>
        </w:tc>
      </w:tr>
      <w:tr w:rsidR="00BD1738" w:rsidTr="00E324B2">
        <w:trPr>
          <w:cantSplit/>
          <w:trHeight w:val="788"/>
          <w:jc w:val="center"/>
        </w:trPr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38" w:rsidRDefault="00BD1738" w:rsidP="00E324B2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外语等级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38" w:rsidRDefault="00BD1738" w:rsidP="00E324B2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38" w:rsidRDefault="00BD1738" w:rsidP="00E324B2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计算机等级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38" w:rsidRDefault="00BD1738" w:rsidP="00E324B2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38" w:rsidRDefault="00BD1738" w:rsidP="00E324B2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其它技能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38" w:rsidRDefault="00BD1738" w:rsidP="00E324B2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</w:tr>
      <w:tr w:rsidR="00BD1738" w:rsidTr="00E324B2">
        <w:trPr>
          <w:cantSplit/>
          <w:trHeight w:val="788"/>
          <w:jc w:val="center"/>
        </w:trPr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38" w:rsidRDefault="00BD1738" w:rsidP="00E324B2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补考科目（有则填写） </w:t>
            </w:r>
          </w:p>
        </w:tc>
        <w:tc>
          <w:tcPr>
            <w:tcW w:w="6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38" w:rsidRDefault="00BD1738" w:rsidP="00E324B2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</w:tr>
      <w:tr w:rsidR="00BD1738" w:rsidTr="00E324B2">
        <w:trPr>
          <w:cantSplit/>
          <w:trHeight w:val="2810"/>
          <w:jc w:val="center"/>
        </w:trPr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38" w:rsidRDefault="00BD1738" w:rsidP="00E324B2">
            <w:pPr>
              <w:spacing w:line="360" w:lineRule="auto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意向模块：</w:t>
            </w:r>
          </w:p>
          <w:p w:rsidR="00BD1738" w:rsidRDefault="00BD1738" w:rsidP="00E324B2">
            <w:pPr>
              <w:numPr>
                <w:ilvl w:val="0"/>
                <w:numId w:val="1"/>
              </w:numPr>
              <w:spacing w:line="360" w:lineRule="auto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考研特色培养模块；</w:t>
            </w:r>
          </w:p>
          <w:p w:rsidR="00BD1738" w:rsidRDefault="00BD1738" w:rsidP="00E324B2">
            <w:pPr>
              <w:spacing w:line="360" w:lineRule="auto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（2）专业提升模块；</w:t>
            </w:r>
          </w:p>
          <w:p w:rsidR="00BD1738" w:rsidRDefault="00BD1738" w:rsidP="00E324B2">
            <w:pPr>
              <w:spacing w:line="360" w:lineRule="auto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（3）学科竞赛特色培养模块；（4）科技项目训练特色培养模块；</w:t>
            </w:r>
          </w:p>
        </w:tc>
        <w:tc>
          <w:tcPr>
            <w:tcW w:w="692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738" w:rsidRDefault="00BD1738" w:rsidP="00E324B2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  <w:p w:rsidR="00BD1738" w:rsidRDefault="00BD1738" w:rsidP="00E324B2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  <w:p w:rsidR="00BD1738" w:rsidRDefault="00BD1738" w:rsidP="00E324B2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  <w:p w:rsidR="00BD1738" w:rsidRDefault="00BD1738" w:rsidP="00E324B2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  <w:p w:rsidR="00BD1738" w:rsidRDefault="00BD1738" w:rsidP="00E324B2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  <w:p w:rsidR="00BD1738" w:rsidRDefault="00BD1738" w:rsidP="00E324B2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</w:tr>
      <w:tr w:rsidR="00BD1738" w:rsidTr="00E324B2">
        <w:trPr>
          <w:cantSplit/>
          <w:trHeight w:val="1448"/>
          <w:jc w:val="center"/>
        </w:trPr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38" w:rsidRDefault="00BD1738" w:rsidP="00E324B2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爱好及特长</w:t>
            </w:r>
          </w:p>
        </w:tc>
        <w:tc>
          <w:tcPr>
            <w:tcW w:w="692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38" w:rsidRDefault="00BD1738" w:rsidP="00E324B2">
            <w:pPr>
              <w:jc w:val="center"/>
              <w:rPr>
                <w:rFonts w:hint="eastAsia"/>
                <w:sz w:val="24"/>
              </w:rPr>
            </w:pPr>
          </w:p>
        </w:tc>
      </w:tr>
      <w:tr w:rsidR="00BD1738" w:rsidTr="00E324B2">
        <w:trPr>
          <w:cantSplit/>
          <w:trHeight w:val="893"/>
          <w:jc w:val="center"/>
        </w:trPr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38" w:rsidRDefault="00BD1738" w:rsidP="00E324B2">
            <w:pPr>
              <w:jc w:val="center"/>
              <w:rPr>
                <w:rFonts w:ascii="楷体" w:eastAsia="楷体" w:hAnsi="楷体" w:hint="eastAsia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</w:rPr>
              <w:t>学工组</w:t>
            </w:r>
            <w:proofErr w:type="gramEnd"/>
            <w:r>
              <w:rPr>
                <w:rFonts w:ascii="楷体" w:eastAsia="楷体" w:hAnsi="楷体" w:cs="楷体" w:hint="eastAsia"/>
                <w:sz w:val="24"/>
              </w:rPr>
              <w:t>意见</w:t>
            </w:r>
          </w:p>
        </w:tc>
        <w:tc>
          <w:tcPr>
            <w:tcW w:w="692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38" w:rsidRDefault="00BD1738" w:rsidP="00E324B2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                           </w:t>
            </w:r>
          </w:p>
          <w:p w:rsidR="00BD1738" w:rsidRDefault="00BD1738" w:rsidP="00E324B2">
            <w:pPr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   </w:t>
            </w:r>
          </w:p>
          <w:p w:rsidR="00BD1738" w:rsidRDefault="00BD1738" w:rsidP="00E324B2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                 签字：           日期：</w:t>
            </w:r>
          </w:p>
        </w:tc>
      </w:tr>
      <w:tr w:rsidR="00BD1738" w:rsidTr="00E324B2">
        <w:trPr>
          <w:cantSplit/>
          <w:trHeight w:val="947"/>
          <w:jc w:val="center"/>
        </w:trPr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38" w:rsidRDefault="00BD1738" w:rsidP="00E324B2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所在专业负责人意见</w:t>
            </w:r>
          </w:p>
        </w:tc>
        <w:tc>
          <w:tcPr>
            <w:tcW w:w="6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38" w:rsidRDefault="00BD1738" w:rsidP="00E324B2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                             </w:t>
            </w:r>
          </w:p>
          <w:p w:rsidR="00BD1738" w:rsidRDefault="00BD1738" w:rsidP="00E324B2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  <w:p w:rsidR="00BD1738" w:rsidRDefault="00BD1738" w:rsidP="00E324B2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                  签字：           日期：</w:t>
            </w:r>
          </w:p>
        </w:tc>
      </w:tr>
      <w:tr w:rsidR="00BD1738" w:rsidTr="00E324B2">
        <w:trPr>
          <w:cantSplit/>
          <w:trHeight w:val="784"/>
          <w:jc w:val="center"/>
        </w:trPr>
        <w:tc>
          <w:tcPr>
            <w:tcW w:w="33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738" w:rsidRDefault="00BD1738" w:rsidP="00E324B2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专家推荐意见</w:t>
            </w:r>
          </w:p>
          <w:p w:rsidR="00BD1738" w:rsidRDefault="00BD1738" w:rsidP="00E324B2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（符合报名条件者，可不填写；不符合报名者，必须填写专家推荐意见）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38" w:rsidRDefault="00BD1738" w:rsidP="00E324B2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推荐人姓名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38" w:rsidRDefault="00BD1738" w:rsidP="00E324B2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38" w:rsidRDefault="00BD1738" w:rsidP="00E324B2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单位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38" w:rsidRDefault="00BD1738" w:rsidP="00E324B2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</w:tr>
      <w:tr w:rsidR="00BD1738" w:rsidTr="00E324B2">
        <w:trPr>
          <w:cantSplit/>
          <w:trHeight w:val="2390"/>
          <w:jc w:val="center"/>
        </w:trPr>
        <w:tc>
          <w:tcPr>
            <w:tcW w:w="33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738" w:rsidRDefault="00BD1738" w:rsidP="00E324B2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</w:tc>
        <w:tc>
          <w:tcPr>
            <w:tcW w:w="692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738" w:rsidRDefault="00BD1738" w:rsidP="00E324B2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  <w:p w:rsidR="00BD1738" w:rsidRDefault="00BD1738" w:rsidP="00E324B2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  <w:p w:rsidR="00BD1738" w:rsidRDefault="00BD1738" w:rsidP="00E324B2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  <w:p w:rsidR="00BD1738" w:rsidRDefault="00BD1738" w:rsidP="00E324B2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  <w:p w:rsidR="00BD1738" w:rsidRDefault="00BD1738" w:rsidP="00E324B2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  <w:p w:rsidR="00BD1738" w:rsidRDefault="00BD1738" w:rsidP="00E324B2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</w:p>
          <w:p w:rsidR="00BD1738" w:rsidRDefault="00BD1738" w:rsidP="00E324B2">
            <w:pPr>
              <w:jc w:val="center"/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推荐意见：</w:t>
            </w:r>
          </w:p>
        </w:tc>
      </w:tr>
    </w:tbl>
    <w:p w:rsidR="000C2DB6" w:rsidRDefault="000C2DB6"/>
    <w:sectPr w:rsidR="000C2DB6">
      <w:pgSz w:w="11906" w:h="16838"/>
      <w:pgMar w:top="779" w:right="926" w:bottom="779" w:left="108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D02DB"/>
    <w:multiLevelType w:val="singleLevel"/>
    <w:tmpl w:val="59CD02DB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1738"/>
    <w:rsid w:val="000C2DB6"/>
    <w:rsid w:val="00BD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3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2018-09-21T02:34:00Z</dcterms:created>
  <dcterms:modified xsi:type="dcterms:W3CDTF">2018-09-21T02:35:00Z</dcterms:modified>
</cp:coreProperties>
</file>